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14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2610"/>
        <w:gridCol w:w="1374"/>
        <w:gridCol w:w="3036"/>
        <w:gridCol w:w="1236"/>
        <w:gridCol w:w="2334"/>
        <w:gridCol w:w="2241"/>
      </w:tblGrid>
      <w:tr w:rsidR="008E22FD" w:rsidTr="001C60AE">
        <w:trPr>
          <w:trHeight w:val="2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Sun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Tue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Sat</w:t>
            </w:r>
          </w:p>
        </w:tc>
      </w:tr>
      <w:tr w:rsidR="008E22FD" w:rsidTr="001C60AE">
        <w:trPr>
          <w:trHeight w:val="126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E" w:rsidRDefault="008E22FD" w:rsidP="000033D4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27</w:t>
            </w:r>
          </w:p>
          <w:p w:rsidR="008E22FD" w:rsidRPr="00FA7B2E" w:rsidRDefault="008E22FD" w:rsidP="00FA7B2E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E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28</w:t>
            </w:r>
          </w:p>
          <w:p w:rsidR="008E22FD" w:rsidRPr="00FA7B2E" w:rsidRDefault="008E22FD" w:rsidP="00FA7B2E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492AF6" w:rsidRDefault="008E22FD" w:rsidP="00492AF6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89740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  <w:p w:rsidR="008E22FD" w:rsidRPr="007D10D5" w:rsidRDefault="008E22FD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7D10D5">
              <w:rPr>
                <w:rFonts w:asciiTheme="majorHAnsi" w:hAnsiTheme="majorHAnsi"/>
                <w:b/>
                <w:color w:val="0070C0"/>
              </w:rPr>
              <w:t>10/4-Ad will be sent to the Sentinel:</w:t>
            </w:r>
          </w:p>
          <w:p w:rsidR="008E22FD" w:rsidRDefault="008E22FD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10/9-</w:t>
            </w:r>
            <w:r w:rsidRPr="007D10D5">
              <w:rPr>
                <w:rFonts w:asciiTheme="majorHAnsi" w:hAnsiTheme="majorHAnsi"/>
                <w:b/>
                <w:color w:val="0070C0"/>
              </w:rPr>
              <w:t>Public Test</w:t>
            </w:r>
          </w:p>
          <w:p w:rsidR="00897404" w:rsidRDefault="00897404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10/16-CB Mtg.</w:t>
            </w:r>
          </w:p>
          <w:p w:rsidR="00195376" w:rsidRDefault="00195376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10/16-9am to 10am-Public Viewing</w:t>
            </w:r>
          </w:p>
          <w:p w:rsidR="00195376" w:rsidRPr="00DD2900" w:rsidRDefault="00195376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10/19-8:00am </w:t>
            </w:r>
            <w:r w:rsidRPr="00743507">
              <w:rPr>
                <w:rFonts w:asciiTheme="majorHAnsi" w:hAnsiTheme="majorHAnsi"/>
                <w:b/>
                <w:color w:val="0070C0"/>
              </w:rPr>
              <w:t>Ballot Duplication begins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D10D5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2</w:t>
            </w:r>
          </w:p>
          <w:p w:rsidR="008E22FD" w:rsidRPr="00E849CE" w:rsidRDefault="008E22FD" w:rsidP="000033D4">
            <w:pPr>
              <w:rPr>
                <w:rFonts w:asciiTheme="majorHAnsi" w:hAnsiTheme="majorHAnsi"/>
              </w:rPr>
            </w:pPr>
            <w:r w:rsidRPr="00C71768">
              <w:rPr>
                <w:rFonts w:asciiTheme="majorHAnsi" w:hAnsiTheme="majorHAnsi"/>
                <w:b/>
              </w:rPr>
              <w:t>Certified Letters to Parties &amp; Candidates L&amp;A Test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E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3</w:t>
            </w:r>
          </w:p>
          <w:p w:rsidR="008E22FD" w:rsidRPr="00FA7B2E" w:rsidRDefault="008E22FD" w:rsidP="00FA7B2E">
            <w:pPr>
              <w:rPr>
                <w:rFonts w:asciiTheme="majorHAnsi" w:hAnsiTheme="majorHAnsi"/>
              </w:rPr>
            </w:pPr>
          </w:p>
        </w:tc>
      </w:tr>
      <w:tr w:rsidR="008E22FD" w:rsidTr="001C60AE">
        <w:trPr>
          <w:trHeight w:val="1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4</w:t>
            </w:r>
          </w:p>
          <w:p w:rsidR="008E22FD" w:rsidRPr="00195376" w:rsidRDefault="008E22FD" w:rsidP="00195376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color w:val="0070C0"/>
                <w:szCs w:val="20"/>
              </w:rPr>
              <w:t>Legal Ad Publish in the Orlando Sentinel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5</w:t>
            </w:r>
          </w:p>
          <w:p w:rsidR="00FA7B2E" w:rsidRDefault="00FA7B2E" w:rsidP="000033D4">
            <w:pPr>
              <w:rPr>
                <w:rFonts w:asciiTheme="majorHAnsi" w:hAnsiTheme="majorHAnsi"/>
                <w:szCs w:val="20"/>
              </w:rPr>
            </w:pPr>
          </w:p>
          <w:p w:rsidR="008E22FD" w:rsidRPr="00FA7B2E" w:rsidRDefault="008E22FD" w:rsidP="00FA7B2E">
            <w:pPr>
              <w:tabs>
                <w:tab w:val="left" w:pos="1324"/>
              </w:tabs>
              <w:rPr>
                <w:rFonts w:asciiTheme="majorHAnsi" w:hAnsiTheme="majorHAnsi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F0454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7</w:t>
            </w:r>
          </w:p>
          <w:p w:rsidR="00FA7B2E" w:rsidRDefault="00FA7B2E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743507">
              <w:rPr>
                <w:rFonts w:asciiTheme="majorHAnsi" w:hAnsiTheme="majorHAnsi"/>
                <w:b/>
                <w:color w:val="0070C0"/>
              </w:rPr>
              <w:t>10/18-Ad will be sent to the Sentinel:</w:t>
            </w:r>
          </w:p>
          <w:p w:rsidR="00195376" w:rsidRDefault="00FA7B2E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743507">
              <w:rPr>
                <w:rFonts w:asciiTheme="majorHAnsi" w:hAnsiTheme="majorHAnsi"/>
                <w:b/>
                <w:color w:val="0070C0"/>
              </w:rPr>
              <w:t>CB mtg. 10/26-11/2-11/3-11/6</w:t>
            </w:r>
            <w:r w:rsidR="009855BF">
              <w:rPr>
                <w:rFonts w:asciiTheme="majorHAnsi" w:hAnsiTheme="majorHAnsi"/>
                <w:b/>
                <w:color w:val="0070C0"/>
              </w:rPr>
              <w:t>-11/13,If Recount</w:t>
            </w:r>
          </w:p>
          <w:p w:rsidR="00FA7B2E" w:rsidRPr="00FA7B2E" w:rsidRDefault="00195376" w:rsidP="00195376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Manual Audit 11/18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8</w:t>
            </w:r>
          </w:p>
          <w:p w:rsidR="008E22FD" w:rsidRPr="00CF0454" w:rsidRDefault="008E22FD" w:rsidP="000033D4">
            <w:pPr>
              <w:rPr>
                <w:rFonts w:asciiTheme="majorHAnsi" w:hAnsiTheme="maj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9</w:t>
            </w:r>
          </w:p>
          <w:p w:rsidR="00FA7B2E" w:rsidRDefault="00FA7B2E" w:rsidP="00FA7B2E">
            <w:pPr>
              <w:rPr>
                <w:rFonts w:asciiTheme="majorHAnsi" w:hAnsiTheme="majorHAnsi"/>
                <w:b/>
                <w:color w:val="385623" w:themeColor="accent6" w:themeShade="80"/>
              </w:rPr>
            </w:pPr>
          </w:p>
          <w:p w:rsidR="008E22FD" w:rsidRPr="00492AF6" w:rsidRDefault="008E22FD" w:rsidP="00FA7B2E">
            <w:pPr>
              <w:rPr>
                <w:rFonts w:asciiTheme="majorHAnsi" w:hAnsiTheme="majorHAnsi"/>
                <w:b/>
              </w:rPr>
            </w:pPr>
            <w:r w:rsidRPr="00D71E70">
              <w:rPr>
                <w:rFonts w:asciiTheme="majorHAnsi" w:hAnsiTheme="majorHAnsi"/>
                <w:b/>
                <w:color w:val="385623" w:themeColor="accent6" w:themeShade="80"/>
              </w:rPr>
              <w:t>Public Test 9:00am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E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10</w:t>
            </w:r>
          </w:p>
          <w:p w:rsidR="00FA7B2E" w:rsidRPr="00FA7B2E" w:rsidRDefault="00FA7B2E" w:rsidP="00FA7B2E">
            <w:pPr>
              <w:rPr>
                <w:rFonts w:asciiTheme="majorHAnsi" w:hAnsiTheme="majorHAnsi"/>
              </w:rPr>
            </w:pPr>
          </w:p>
          <w:p w:rsidR="008E22FD" w:rsidRPr="00FA7B2E" w:rsidRDefault="008E22FD" w:rsidP="00FA7B2E">
            <w:pPr>
              <w:rPr>
                <w:rFonts w:asciiTheme="majorHAnsi" w:hAnsiTheme="majorHAnsi"/>
              </w:rPr>
            </w:pPr>
          </w:p>
        </w:tc>
      </w:tr>
      <w:tr w:rsidR="008E22FD" w:rsidTr="001C60AE">
        <w:trPr>
          <w:trHeight w:val="16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FA7B2E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11</w:t>
            </w:r>
          </w:p>
          <w:p w:rsidR="00FA7B2E" w:rsidRPr="007D10D5" w:rsidRDefault="00FA7B2E" w:rsidP="00FA7B2E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 w:rsidRPr="00743507">
              <w:rPr>
                <w:rFonts w:asciiTheme="majorHAnsi" w:hAnsiTheme="majorHAnsi"/>
                <w:b/>
                <w:color w:val="0070C0"/>
                <w:szCs w:val="20"/>
              </w:rPr>
              <w:t>Legal Ad Publish in the Orlando Sentinel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12</w:t>
            </w:r>
          </w:p>
          <w:p w:rsidR="008E22FD" w:rsidRPr="00CA5907" w:rsidRDefault="008E22FD" w:rsidP="000033D4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D10D5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14</w:t>
            </w:r>
          </w:p>
          <w:p w:rsidR="008E22FD" w:rsidRPr="00DD2900" w:rsidRDefault="008E22FD" w:rsidP="000033D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D10D5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492AF6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16</w:t>
            </w:r>
          </w:p>
          <w:p w:rsidR="00FA7B2E" w:rsidRDefault="00FA7B2E" w:rsidP="00492AF6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Public Viewing VBM Ballots</w:t>
            </w:r>
          </w:p>
          <w:p w:rsidR="00FA7B2E" w:rsidRDefault="00FA7B2E" w:rsidP="00FA7B2E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9:00am-10:00am</w:t>
            </w:r>
          </w:p>
          <w:p w:rsidR="00492AF6" w:rsidRPr="00492AF6" w:rsidRDefault="00492AF6" w:rsidP="00FA7B2E">
            <w:pPr>
              <w:spacing w:after="0"/>
              <w:rPr>
                <w:rFonts w:asciiTheme="majorHAnsi" w:hAnsiTheme="majorHAnsi"/>
                <w:b/>
                <w:color w:val="385623" w:themeColor="accent6" w:themeShade="80"/>
              </w:rPr>
            </w:pPr>
            <w:r w:rsidRPr="00492AF6">
              <w:rPr>
                <w:rFonts w:asciiTheme="majorHAnsi" w:hAnsiTheme="majorHAnsi"/>
                <w:b/>
                <w:color w:val="385623" w:themeColor="accent6" w:themeShade="80"/>
              </w:rPr>
              <w:t>Canvassing Board Mtg.</w:t>
            </w:r>
          </w:p>
          <w:p w:rsidR="00492AF6" w:rsidRPr="007D10D5" w:rsidRDefault="00492AF6" w:rsidP="00FA7B2E">
            <w:pPr>
              <w:spacing w:after="0"/>
              <w:rPr>
                <w:rFonts w:asciiTheme="majorHAnsi" w:hAnsiTheme="majorHAnsi"/>
                <w:b/>
              </w:rPr>
            </w:pPr>
            <w:r w:rsidRPr="00492AF6">
              <w:rPr>
                <w:rFonts w:asciiTheme="majorHAnsi" w:hAnsiTheme="majorHAnsi"/>
                <w:b/>
                <w:color w:val="385623" w:themeColor="accent6" w:themeShade="80"/>
              </w:rPr>
              <w:t>2:00pm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D10D5" w:rsidRDefault="008E22FD" w:rsidP="000033D4">
            <w:pPr>
              <w:jc w:val="right"/>
              <w:rPr>
                <w:rFonts w:asciiTheme="majorHAnsi" w:hAnsiTheme="majorHAnsi"/>
                <w:b/>
              </w:rPr>
            </w:pPr>
            <w:r w:rsidRPr="007D10D5">
              <w:rPr>
                <w:rFonts w:asciiTheme="majorHAnsi" w:hAnsiTheme="majorHAnsi"/>
                <w:b/>
              </w:rPr>
              <w:t>17</w:t>
            </w:r>
          </w:p>
        </w:tc>
      </w:tr>
      <w:tr w:rsidR="008E22FD" w:rsidTr="001C60AE">
        <w:trPr>
          <w:trHeight w:val="18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18</w:t>
            </w:r>
          </w:p>
          <w:p w:rsidR="008E22FD" w:rsidRPr="00743507" w:rsidRDefault="008E22FD" w:rsidP="000033D4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CA5907">
              <w:rPr>
                <w:rFonts w:asciiTheme="majorHAnsi" w:hAnsiTheme="majorHAnsi"/>
                <w:b/>
                <w:szCs w:val="20"/>
              </w:rPr>
              <w:t>19</w:t>
            </w:r>
          </w:p>
          <w:p w:rsidR="008E22FD" w:rsidRPr="00CA5907" w:rsidRDefault="001C60AE" w:rsidP="000033D4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-Ballot</w:t>
            </w:r>
            <w:r w:rsidR="00562D58">
              <w:rPr>
                <w:rFonts w:asciiTheme="majorHAnsi" w:hAnsiTheme="majorHAnsi"/>
                <w:b/>
                <w:szCs w:val="20"/>
              </w:rPr>
              <w:t xml:space="preserve"> Duplications Begins</w:t>
            </w:r>
            <w:r w:rsidR="00195376">
              <w:rPr>
                <w:rFonts w:asciiTheme="majorHAnsi" w:hAnsiTheme="majorHAnsi"/>
                <w:b/>
                <w:szCs w:val="20"/>
              </w:rPr>
              <w:t>- 8:00am</w:t>
            </w:r>
            <w:r>
              <w:rPr>
                <w:rFonts w:asciiTheme="majorHAnsi" w:hAnsiTheme="majorHAnsi"/>
                <w:b/>
                <w:szCs w:val="20"/>
              </w:rPr>
              <w:t>-4pm</w:t>
            </w:r>
          </w:p>
          <w:p w:rsidR="008E22FD" w:rsidRPr="00CA5907" w:rsidRDefault="00562D58" w:rsidP="000033D4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-VBM Processing Starts</w:t>
            </w:r>
          </w:p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EV-Starts</w:t>
            </w:r>
          </w:p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8am-8pm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20</w:t>
            </w:r>
          </w:p>
          <w:p w:rsidR="008E22FD" w:rsidRPr="00CA5907" w:rsidRDefault="001C60AE" w:rsidP="00003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Ballot Duplication 1pm-4pm</w:t>
            </w:r>
          </w:p>
          <w:p w:rsidR="008E22FD" w:rsidRPr="00CA5907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21</w:t>
            </w:r>
          </w:p>
          <w:p w:rsidR="001C60AE" w:rsidRDefault="001C60AE" w:rsidP="000033D4">
            <w:pPr>
              <w:rPr>
                <w:rFonts w:asciiTheme="majorHAnsi" w:hAnsiTheme="majorHAnsi"/>
                <w:b/>
              </w:rPr>
            </w:pPr>
          </w:p>
          <w:p w:rsidR="008E22FD" w:rsidRPr="00CA5907" w:rsidRDefault="00F35D86" w:rsidP="00003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Ballot Duplication 8a</w:t>
            </w:r>
            <w:r w:rsidR="001C60AE">
              <w:rPr>
                <w:rFonts w:asciiTheme="majorHAnsi" w:hAnsiTheme="majorHAnsi"/>
                <w:b/>
              </w:rPr>
              <w:t>m-4pm</w:t>
            </w:r>
          </w:p>
          <w:p w:rsidR="001C60AE" w:rsidRDefault="001C60AE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E22FD" w:rsidRPr="00CA5907" w:rsidRDefault="008E22FD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22</w:t>
            </w:r>
          </w:p>
          <w:p w:rsidR="008E22FD" w:rsidRPr="00CA5907" w:rsidRDefault="001C60AE" w:rsidP="00003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Ballot D</w:t>
            </w:r>
            <w:r w:rsidR="00F35D86">
              <w:rPr>
                <w:rFonts w:asciiTheme="majorHAnsi" w:hAnsiTheme="majorHAnsi"/>
                <w:b/>
              </w:rPr>
              <w:t>uplication 8a</w:t>
            </w:r>
            <w:r w:rsidR="00BE57AD">
              <w:rPr>
                <w:rFonts w:asciiTheme="majorHAnsi" w:hAnsiTheme="majorHAnsi"/>
                <w:b/>
              </w:rPr>
              <w:t>m-4pm</w:t>
            </w:r>
          </w:p>
          <w:p w:rsidR="008E22FD" w:rsidRPr="00CA5907" w:rsidRDefault="008E22FD" w:rsidP="00225E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23</w:t>
            </w:r>
          </w:p>
          <w:p w:rsidR="00BC7CA9" w:rsidRDefault="00BE57AD" w:rsidP="00BC7C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Ballot Duplication </w:t>
            </w:r>
          </w:p>
          <w:p w:rsidR="00FA7B2E" w:rsidRDefault="00F35D86" w:rsidP="00BC7C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8a</w:t>
            </w:r>
            <w:r w:rsidR="00BE57AD">
              <w:rPr>
                <w:rFonts w:asciiTheme="majorHAnsi" w:hAnsiTheme="majorHAnsi"/>
                <w:b/>
              </w:rPr>
              <w:t>m-4pm</w:t>
            </w:r>
          </w:p>
          <w:p w:rsidR="00FA7B2E" w:rsidRDefault="00FA7B2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FA7B2E" w:rsidRDefault="00FA7B2E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E22FD" w:rsidRPr="00CA5907" w:rsidRDefault="008E22FD" w:rsidP="00225E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24</w:t>
            </w:r>
          </w:p>
          <w:p w:rsidR="00225EAE" w:rsidRDefault="00225EAE" w:rsidP="00225EAE">
            <w:pPr>
              <w:spacing w:after="0"/>
              <w:rPr>
                <w:rFonts w:asciiTheme="majorHAnsi" w:hAnsiTheme="majorHAnsi"/>
                <w:b/>
              </w:rPr>
            </w:pPr>
          </w:p>
          <w:p w:rsidR="00225EAE" w:rsidRDefault="00225EAE" w:rsidP="00225EAE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225EAE" w:rsidRDefault="00225EAE" w:rsidP="00225EAE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225EAE" w:rsidRDefault="00225EAE" w:rsidP="00225EAE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  <w:p w:rsidR="008E22FD" w:rsidRPr="00225EAE" w:rsidRDefault="00225EAE" w:rsidP="00225EAE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</w:t>
            </w:r>
          </w:p>
        </w:tc>
      </w:tr>
      <w:tr w:rsidR="008E22FD" w:rsidTr="001C60AE">
        <w:trPr>
          <w:trHeight w:val="11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D10D5">
              <w:rPr>
                <w:rFonts w:asciiTheme="majorHAnsi" w:hAnsiTheme="majorHAnsi"/>
                <w:b/>
                <w:szCs w:val="20"/>
              </w:rPr>
              <w:t>25</w:t>
            </w:r>
          </w:p>
          <w:p w:rsidR="008E22FD" w:rsidRPr="00F0717C" w:rsidRDefault="008E22FD" w:rsidP="000033D4">
            <w:pPr>
              <w:rPr>
                <w:rFonts w:asciiTheme="majorHAnsi" w:hAnsiTheme="majorHAnsi"/>
                <w:szCs w:val="20"/>
              </w:rPr>
            </w:pPr>
          </w:p>
          <w:p w:rsidR="00492AF6" w:rsidRDefault="00492AF6" w:rsidP="00492AF6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</w:p>
          <w:p w:rsidR="008E22FD" w:rsidRPr="00CA5907" w:rsidRDefault="008E22FD" w:rsidP="00492AF6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CA5907">
              <w:rPr>
                <w:rFonts w:asciiTheme="majorHAnsi" w:hAnsiTheme="majorHAnsi"/>
                <w:b/>
                <w:szCs w:val="20"/>
              </w:rPr>
              <w:t>EV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E" w:rsidRPr="00492AF6" w:rsidRDefault="008E22FD" w:rsidP="00492AF6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CA5907">
              <w:rPr>
                <w:rFonts w:asciiTheme="majorHAnsi" w:hAnsiTheme="majorHAnsi"/>
                <w:b/>
                <w:szCs w:val="20"/>
              </w:rPr>
              <w:t>26</w:t>
            </w:r>
          </w:p>
          <w:p w:rsidR="00492AF6" w:rsidRDefault="008E22FD" w:rsidP="00492AF6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78748E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Canvassing Board mtg. 2:00pm</w:t>
            </w:r>
          </w:p>
          <w:p w:rsidR="008E22FD" w:rsidRPr="001C60AE" w:rsidRDefault="00F35D86" w:rsidP="001C60AE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Ballot Duplication 8a</w:t>
            </w:r>
            <w:r w:rsidR="001C60AE">
              <w:rPr>
                <w:rFonts w:asciiTheme="majorHAnsi" w:hAnsiTheme="majorHAnsi"/>
                <w:b/>
                <w:szCs w:val="20"/>
              </w:rPr>
              <w:t>m-4pm                                  EV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1C60AE">
            <w:pPr>
              <w:spacing w:after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A5907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  <w:p w:rsidR="00492AF6" w:rsidRPr="00BC7CA9" w:rsidRDefault="00F35D86" w:rsidP="001C60AE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Ballot Duplication 8a</w:t>
            </w:r>
            <w:r w:rsidR="001C60AE" w:rsidRPr="00BC7CA9">
              <w:rPr>
                <w:rFonts w:asciiTheme="majorHAnsi" w:hAnsiTheme="majorHAnsi"/>
                <w:b/>
                <w:szCs w:val="20"/>
              </w:rPr>
              <w:t>m-4pm</w:t>
            </w:r>
          </w:p>
          <w:p w:rsidR="008E22FD" w:rsidRPr="00FB1094" w:rsidRDefault="008E22FD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EV                                                                   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  <w:p w:rsidR="00225EAE" w:rsidRDefault="001C60AE" w:rsidP="001C60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Ballot Duplication </w:t>
            </w:r>
          </w:p>
          <w:p w:rsidR="008E22FD" w:rsidRDefault="00F35D86" w:rsidP="001C60A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8a</w:t>
            </w:r>
            <w:r w:rsidR="001C60AE">
              <w:rPr>
                <w:rFonts w:asciiTheme="majorHAnsi" w:hAnsiTheme="majorHAnsi"/>
                <w:b/>
              </w:rPr>
              <w:t>m-4pm</w:t>
            </w:r>
          </w:p>
          <w:p w:rsidR="008E22FD" w:rsidRDefault="008E22FD" w:rsidP="000033D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E22FD" w:rsidRPr="00CA5907" w:rsidRDefault="008E22FD" w:rsidP="00225E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29</w:t>
            </w:r>
          </w:p>
          <w:p w:rsidR="001C60AE" w:rsidRDefault="00F35D86" w:rsidP="001C60AE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Ballot Duplication 8a</w:t>
            </w:r>
            <w:r w:rsidR="001C60AE">
              <w:rPr>
                <w:rFonts w:asciiTheme="majorHAnsi" w:hAnsiTheme="majorHAnsi"/>
                <w:b/>
              </w:rPr>
              <w:t>m-4pm</w:t>
            </w:r>
          </w:p>
          <w:p w:rsidR="008E22FD" w:rsidRPr="00CA5907" w:rsidRDefault="008E22FD" w:rsidP="001C60AE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A5907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  <w:p w:rsidR="00225EAE" w:rsidRDefault="001C60AE" w:rsidP="000033D4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Ballot Duplication </w:t>
            </w:r>
          </w:p>
          <w:p w:rsidR="008E22FD" w:rsidRDefault="00F35D86" w:rsidP="000033D4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8a</w:t>
            </w:r>
            <w:r w:rsidR="001C60AE">
              <w:rPr>
                <w:rFonts w:asciiTheme="majorHAnsi" w:hAnsiTheme="majorHAnsi"/>
                <w:b/>
                <w:szCs w:val="20"/>
              </w:rPr>
              <w:t>m-4pm</w:t>
            </w:r>
          </w:p>
          <w:p w:rsidR="00492AF6" w:rsidRDefault="00492AF6" w:rsidP="00492AF6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8E22FD" w:rsidRPr="00687DA5" w:rsidRDefault="00492AF6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 xml:space="preserve">EV             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CA5907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31</w:t>
            </w:r>
          </w:p>
          <w:p w:rsidR="00692676" w:rsidRDefault="00692676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692676" w:rsidRDefault="00692676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692676" w:rsidRDefault="00692676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8E22FD" w:rsidRPr="00CA5907" w:rsidRDefault="008E22FD" w:rsidP="001C60AE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CA5907">
              <w:rPr>
                <w:rFonts w:asciiTheme="majorHAnsi" w:hAnsiTheme="majorHAnsi"/>
                <w:b/>
              </w:rPr>
              <w:t>EV</w:t>
            </w:r>
          </w:p>
        </w:tc>
      </w:tr>
    </w:tbl>
    <w:p w:rsidR="008E22FD" w:rsidRDefault="008E22FD" w:rsidP="008E22FD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32"/>
        </w:rPr>
        <w:t xml:space="preserve">        </w:t>
      </w:r>
      <w:r>
        <w:rPr>
          <w:rFonts w:asciiTheme="majorHAnsi" w:hAnsiTheme="majorHAnsi"/>
          <w:b/>
          <w:sz w:val="32"/>
        </w:rPr>
        <w:t xml:space="preserve">  </w:t>
      </w:r>
      <w:r w:rsidRPr="00846B37">
        <w:rPr>
          <w:rFonts w:asciiTheme="majorHAnsi" w:hAnsiTheme="majorHAnsi"/>
          <w:b/>
          <w:sz w:val="44"/>
        </w:rPr>
        <w:t xml:space="preserve">Canvassing Board                                                            </w:t>
      </w:r>
      <w:r>
        <w:rPr>
          <w:rFonts w:asciiTheme="majorHAnsi" w:hAnsiTheme="majorHAnsi"/>
          <w:b/>
          <w:sz w:val="44"/>
        </w:rPr>
        <w:t>October 2020</w:t>
      </w:r>
    </w:p>
    <w:p w:rsidR="008E22FD" w:rsidRPr="00E97560" w:rsidRDefault="008E22FD" w:rsidP="008E22FD">
      <w:pPr>
        <w:tabs>
          <w:tab w:val="left" w:pos="1476"/>
          <w:tab w:val="right" w:pos="10800"/>
        </w:tabs>
        <w:spacing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                                                                                                                  </w:t>
      </w:r>
      <w:r>
        <w:rPr>
          <w:b/>
          <w:sz w:val="32"/>
        </w:rPr>
        <w:t xml:space="preserve"> </w:t>
      </w:r>
      <w:r>
        <w:rPr>
          <w:sz w:val="24"/>
          <w:szCs w:val="28"/>
        </w:rPr>
        <w:t xml:space="preserve">Update </w:t>
      </w:r>
      <w:r w:rsidR="001C60AE">
        <w:rPr>
          <w:sz w:val="24"/>
          <w:szCs w:val="28"/>
        </w:rPr>
        <w:t>10/</w:t>
      </w:r>
      <w:r w:rsidR="00F35D86">
        <w:rPr>
          <w:sz w:val="24"/>
          <w:szCs w:val="28"/>
        </w:rPr>
        <w:t>20</w:t>
      </w:r>
      <w:r w:rsidR="00711AF6">
        <w:rPr>
          <w:sz w:val="24"/>
          <w:szCs w:val="28"/>
        </w:rPr>
        <w:t>/2020</w:t>
      </w:r>
    </w:p>
    <w:tbl>
      <w:tblPr>
        <w:tblStyle w:val="TableGrid"/>
        <w:tblpPr w:leftFromText="180" w:rightFromText="180" w:vertAnchor="page" w:horzAnchor="margin" w:tblpY="1531"/>
        <w:tblW w:w="14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2160"/>
        <w:gridCol w:w="2019"/>
        <w:gridCol w:w="2007"/>
        <w:gridCol w:w="2334"/>
        <w:gridCol w:w="2010"/>
      </w:tblGrid>
      <w:tr w:rsidR="008E22FD" w:rsidTr="00225EAE">
        <w:trPr>
          <w:trHeight w:val="2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Sun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Tue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Sat</w:t>
            </w:r>
          </w:p>
        </w:tc>
      </w:tr>
      <w:tr w:rsidR="008E22FD" w:rsidTr="00225EAE">
        <w:trPr>
          <w:trHeight w:val="216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tabs>
                <w:tab w:val="left" w:pos="1392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1</w:t>
            </w:r>
          </w:p>
          <w:p w:rsidR="008E22FD" w:rsidRDefault="008E22FD" w:rsidP="000033D4">
            <w:pPr>
              <w:tabs>
                <w:tab w:val="left" w:pos="1485"/>
              </w:tabs>
              <w:rPr>
                <w:rFonts w:asciiTheme="majorHAnsi" w:hAnsiTheme="majorHAnsi"/>
                <w:szCs w:val="20"/>
              </w:rPr>
            </w:pPr>
          </w:p>
          <w:p w:rsidR="008E22FD" w:rsidRDefault="008E22FD" w:rsidP="000033D4">
            <w:pPr>
              <w:tabs>
                <w:tab w:val="left" w:pos="1485"/>
              </w:tabs>
              <w:spacing w:after="0"/>
              <w:jc w:val="right"/>
              <w:rPr>
                <w:rFonts w:asciiTheme="majorHAnsi" w:hAnsiTheme="majorHAnsi"/>
                <w:szCs w:val="20"/>
              </w:rPr>
            </w:pPr>
          </w:p>
          <w:p w:rsidR="008E22FD" w:rsidRDefault="008E22FD" w:rsidP="000033D4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822C2B" w:rsidRDefault="00822C2B" w:rsidP="000033D4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822C2B" w:rsidRDefault="00822C2B" w:rsidP="000033D4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</w:p>
          <w:p w:rsidR="008E22FD" w:rsidRPr="002C25C6" w:rsidRDefault="008E22FD" w:rsidP="000033D4">
            <w:pPr>
              <w:tabs>
                <w:tab w:val="left" w:pos="1485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2C25C6">
              <w:rPr>
                <w:rFonts w:asciiTheme="majorHAnsi" w:hAnsiTheme="majorHAnsi"/>
                <w:b/>
                <w:szCs w:val="20"/>
              </w:rPr>
              <w:t>EV-Ends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2</w:t>
            </w:r>
          </w:p>
          <w:p w:rsidR="00225EAE" w:rsidRPr="00BC7CA9" w:rsidRDefault="00225EAE" w:rsidP="00225EA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BC7CA9">
              <w:rPr>
                <w:rFonts w:asciiTheme="majorHAnsi" w:hAnsiTheme="majorHAnsi"/>
                <w:b/>
                <w:color w:val="385623" w:themeColor="accent6" w:themeShade="80"/>
                <w:sz w:val="24"/>
                <w:szCs w:val="20"/>
              </w:rPr>
              <w:t>Canvassing Board mtg. 2:00pm</w:t>
            </w:r>
          </w:p>
          <w:p w:rsidR="00822C2B" w:rsidRDefault="00822C2B" w:rsidP="00225EAE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</w:p>
          <w:p w:rsidR="008E22FD" w:rsidRPr="00716ACC" w:rsidRDefault="00225EAE" w:rsidP="00822C2B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Ballot Duplication Conducted as Necessary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3</w:t>
            </w:r>
          </w:p>
          <w:p w:rsidR="008E22FD" w:rsidRPr="00A85148" w:rsidRDefault="008E22FD" w:rsidP="000033D4">
            <w:pPr>
              <w:spacing w:after="0" w:line="240" w:lineRule="auto"/>
              <w:rPr>
                <w:rFonts w:asciiTheme="majorHAnsi" w:hAnsiTheme="majorHAnsi"/>
                <w:b/>
                <w:color w:val="1F3864" w:themeColor="accent5" w:themeShade="80"/>
                <w:sz w:val="28"/>
              </w:rPr>
            </w:pPr>
            <w:r w:rsidRPr="00A85148">
              <w:rPr>
                <w:rFonts w:asciiTheme="majorHAnsi" w:hAnsiTheme="majorHAnsi"/>
                <w:b/>
                <w:color w:val="1F3864" w:themeColor="accent5" w:themeShade="80"/>
                <w:sz w:val="28"/>
              </w:rPr>
              <w:t>ELECTION  DAY GENERAL</w:t>
            </w:r>
          </w:p>
          <w:p w:rsidR="00225EAE" w:rsidRDefault="008E22FD" w:rsidP="000033D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C25C6">
              <w:rPr>
                <w:rFonts w:asciiTheme="majorHAnsi" w:hAnsiTheme="majorHAnsi"/>
                <w:b/>
                <w:color w:val="385623" w:themeColor="accent6" w:themeShade="80"/>
                <w:sz w:val="24"/>
              </w:rPr>
              <w:t>CB- Mtg. 4:00pm</w:t>
            </w:r>
          </w:p>
          <w:p w:rsidR="00BC7CA9" w:rsidRDefault="00BC7CA9" w:rsidP="00822C2B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E22FD" w:rsidRPr="00225EAE" w:rsidRDefault="00225EAE" w:rsidP="00822C2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25EAE">
              <w:rPr>
                <w:rFonts w:asciiTheme="majorHAnsi" w:hAnsiTheme="majorHAnsi"/>
                <w:b/>
              </w:rPr>
              <w:t>Ballot Duplication Conducted as Necessary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6</w:t>
            </w:r>
          </w:p>
          <w:p w:rsidR="008E22FD" w:rsidRPr="002C25C6" w:rsidRDefault="008E22FD" w:rsidP="000033D4">
            <w:pPr>
              <w:rPr>
                <w:rFonts w:asciiTheme="majorHAnsi" w:hAnsiTheme="majorHAnsi"/>
                <w:b/>
              </w:rPr>
            </w:pPr>
            <w:r w:rsidRPr="002C25C6">
              <w:rPr>
                <w:rFonts w:asciiTheme="majorHAnsi" w:hAnsiTheme="majorHAnsi"/>
                <w:b/>
                <w:color w:val="385623" w:themeColor="accent6" w:themeShade="80"/>
              </w:rPr>
              <w:t>Canvassing Board Meeting 9:00am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7</w:t>
            </w:r>
          </w:p>
          <w:p w:rsidR="008E22FD" w:rsidRPr="00024FED" w:rsidRDefault="008E22FD" w:rsidP="000033D4">
            <w:pPr>
              <w:rPr>
                <w:rFonts w:asciiTheme="majorHAnsi" w:hAnsiTheme="majorHAnsi"/>
                <w:b/>
              </w:rPr>
            </w:pPr>
            <w:r w:rsidRPr="00024FED">
              <w:rPr>
                <w:rFonts w:asciiTheme="majorHAnsi" w:hAnsiTheme="majorHAnsi"/>
                <w:b/>
              </w:rPr>
              <w:t>Noon 1</w:t>
            </w:r>
            <w:r w:rsidRPr="00024FED">
              <w:rPr>
                <w:rFonts w:asciiTheme="majorHAnsi" w:hAnsiTheme="majorHAnsi"/>
                <w:b/>
                <w:vertAlign w:val="superscript"/>
              </w:rPr>
              <w:t>st</w:t>
            </w:r>
            <w:r w:rsidRPr="00024FE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Unofficial </w:t>
            </w:r>
            <w:r w:rsidRPr="00024FED">
              <w:rPr>
                <w:rFonts w:asciiTheme="majorHAnsi" w:hAnsiTheme="majorHAnsi"/>
                <w:b/>
              </w:rPr>
              <w:t>Results</w:t>
            </w:r>
          </w:p>
        </w:tc>
      </w:tr>
      <w:tr w:rsidR="008E22FD" w:rsidTr="00225EAE">
        <w:trPr>
          <w:trHeight w:val="25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12</w:t>
            </w:r>
          </w:p>
          <w:p w:rsidR="008E22FD" w:rsidRPr="00024FED" w:rsidRDefault="008E22FD" w:rsidP="000033D4">
            <w:pPr>
              <w:rPr>
                <w:rFonts w:asciiTheme="majorHAnsi" w:hAnsiTheme="majorHAnsi"/>
                <w:b/>
              </w:rPr>
            </w:pPr>
            <w:r w:rsidRPr="00024FED">
              <w:rPr>
                <w:rFonts w:asciiTheme="majorHAnsi" w:hAnsiTheme="majorHAnsi"/>
                <w:b/>
              </w:rPr>
              <w:t>3:00pm 2</w:t>
            </w:r>
            <w:r w:rsidRPr="00024FE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024FED">
              <w:rPr>
                <w:rFonts w:asciiTheme="majorHAnsi" w:hAnsiTheme="majorHAnsi"/>
                <w:b/>
              </w:rPr>
              <w:t xml:space="preserve"> Unofficial Results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AE" w:rsidRDefault="008E22FD" w:rsidP="00225EAE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13</w:t>
            </w:r>
          </w:p>
          <w:p w:rsidR="008E22FD" w:rsidRPr="00225EAE" w:rsidRDefault="008E22FD" w:rsidP="00225EAE">
            <w:pPr>
              <w:spacing w:after="0"/>
              <w:rPr>
                <w:rFonts w:asciiTheme="majorHAnsi" w:hAnsiTheme="majorHAnsi"/>
                <w:b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Noon</w:t>
            </w:r>
          </w:p>
          <w:p w:rsidR="008E22FD" w:rsidRPr="001E09B9" w:rsidRDefault="008E22FD" w:rsidP="00225EAE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-Canvassing Board mtg.</w:t>
            </w:r>
          </w:p>
          <w:p w:rsidR="008E22FD" w:rsidRPr="001E09B9" w:rsidRDefault="008E22FD" w:rsidP="000033D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-10 days Ballot</w:t>
            </w:r>
          </w:p>
          <w:p w:rsidR="008E22FD" w:rsidRPr="001E09B9" w:rsidRDefault="008E22FD" w:rsidP="000033D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-Final Certification</w:t>
            </w:r>
          </w:p>
          <w:p w:rsidR="008E22FD" w:rsidRPr="001E09B9" w:rsidRDefault="008E22FD" w:rsidP="000033D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-Manual Audit Contest </w:t>
            </w:r>
            <w:r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    </w:t>
            </w: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Picked</w:t>
            </w:r>
          </w:p>
          <w:p w:rsidR="008E22FD" w:rsidRPr="002C25C6" w:rsidRDefault="008E22FD" w:rsidP="00225EAE">
            <w:pPr>
              <w:spacing w:after="0"/>
              <w:rPr>
                <w:rFonts w:asciiTheme="majorHAnsi" w:hAnsiTheme="majorHAnsi"/>
                <w:b/>
              </w:rPr>
            </w:pP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-Conduct of Election </w:t>
            </w:r>
            <w:r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 xml:space="preserve">  </w:t>
            </w:r>
            <w:r w:rsidRPr="001E09B9">
              <w:rPr>
                <w:rFonts w:asciiTheme="majorHAnsi" w:hAnsiTheme="majorHAnsi"/>
                <w:b/>
                <w:color w:val="385623" w:themeColor="accent6" w:themeShade="80"/>
                <w:szCs w:val="20"/>
              </w:rPr>
              <w:t>Report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14</w:t>
            </w:r>
          </w:p>
        </w:tc>
      </w:tr>
      <w:tr w:rsidR="008E22FD" w:rsidTr="00225EAE">
        <w:trPr>
          <w:trHeight w:val="13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15</w:t>
            </w:r>
          </w:p>
          <w:p w:rsidR="008E22FD" w:rsidRPr="00024FED" w:rsidRDefault="008E22FD" w:rsidP="000033D4">
            <w:pPr>
              <w:rPr>
                <w:rFonts w:asciiTheme="majorHAnsi" w:hAnsiTheme="majorHAnsi"/>
                <w:b/>
                <w:szCs w:val="20"/>
              </w:rPr>
            </w:pPr>
            <w:r w:rsidRPr="00024FED">
              <w:rPr>
                <w:rFonts w:asciiTheme="majorHAnsi" w:hAnsiTheme="majorHAnsi"/>
                <w:b/>
                <w:szCs w:val="20"/>
              </w:rPr>
              <w:t>Noon Final Certification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17</w:t>
            </w:r>
          </w:p>
          <w:p w:rsidR="008E22FD" w:rsidRPr="002C25C6" w:rsidRDefault="008E22FD" w:rsidP="000033D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E22FD" w:rsidRPr="002C25C6" w:rsidRDefault="008E22FD" w:rsidP="000033D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18</w:t>
            </w:r>
          </w:p>
          <w:p w:rsidR="008E22FD" w:rsidRDefault="008E22FD" w:rsidP="000033D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E22FD" w:rsidRPr="00D71E70" w:rsidRDefault="00E25A8B" w:rsidP="000033D4">
            <w:pPr>
              <w:spacing w:after="0" w:line="240" w:lineRule="auto"/>
              <w:rPr>
                <w:rFonts w:asciiTheme="majorHAnsi" w:hAnsiTheme="majorHAnsi"/>
                <w:b/>
                <w:color w:val="385623" w:themeColor="accent6" w:themeShade="80"/>
              </w:rPr>
            </w:pPr>
            <w:r>
              <w:rPr>
                <w:rFonts w:asciiTheme="majorHAnsi" w:hAnsiTheme="majorHAnsi"/>
                <w:b/>
                <w:color w:val="385623" w:themeColor="accent6" w:themeShade="80"/>
              </w:rPr>
              <w:t>9:00</w:t>
            </w:r>
            <w:r w:rsidR="008E22FD" w:rsidRPr="00D71E70">
              <w:rPr>
                <w:rFonts w:asciiTheme="majorHAnsi" w:hAnsiTheme="majorHAnsi"/>
                <w:b/>
                <w:color w:val="385623" w:themeColor="accent6" w:themeShade="80"/>
              </w:rPr>
              <w:t xml:space="preserve">am  Manual Audit </w:t>
            </w:r>
          </w:p>
          <w:p w:rsidR="008E22FD" w:rsidRPr="00024FED" w:rsidRDefault="008E22FD" w:rsidP="000033D4">
            <w:pPr>
              <w:rPr>
                <w:rFonts w:asciiTheme="majorHAnsi" w:hAnsiTheme="majorHAnsi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21</w:t>
            </w:r>
          </w:p>
        </w:tc>
      </w:tr>
      <w:tr w:rsidR="008E22FD" w:rsidTr="00822C2B">
        <w:trPr>
          <w:trHeight w:val="12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  <w:r w:rsidRPr="00716ACC">
              <w:rPr>
                <w:rFonts w:asciiTheme="majorHAnsi" w:hAnsiTheme="majorHAnsi"/>
                <w:b/>
              </w:rPr>
              <w:t>28</w:t>
            </w:r>
          </w:p>
        </w:tc>
      </w:tr>
      <w:tr w:rsidR="008E22FD" w:rsidTr="00822C2B">
        <w:trPr>
          <w:trHeight w:val="11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tabs>
                <w:tab w:val="center" w:pos="816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Cs w:val="20"/>
              </w:rPr>
            </w:pPr>
            <w:r w:rsidRPr="00716ACC">
              <w:rPr>
                <w:rFonts w:asciiTheme="majorHAnsi" w:hAnsiTheme="majorHAnsi"/>
                <w:b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Pr="00716ACC" w:rsidRDefault="008E22FD" w:rsidP="000033D4">
            <w:pPr>
              <w:spacing w:after="0"/>
              <w:jc w:val="right"/>
              <w:rPr>
                <w:rFonts w:asciiTheme="majorHAnsi" w:hAnsiTheme="majorHAnsi"/>
                <w:b/>
              </w:rPr>
            </w:pPr>
          </w:p>
        </w:tc>
      </w:tr>
    </w:tbl>
    <w:p w:rsidR="008E22FD" w:rsidRDefault="008E22FD" w:rsidP="008E22FD">
      <w:pPr>
        <w:tabs>
          <w:tab w:val="left" w:pos="1476"/>
          <w:tab w:val="right" w:pos="10800"/>
        </w:tabs>
        <w:spacing w:after="0"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sz w:val="32"/>
        </w:rPr>
        <w:t xml:space="preserve">        </w:t>
      </w:r>
      <w:r>
        <w:rPr>
          <w:rFonts w:asciiTheme="majorHAnsi" w:hAnsiTheme="majorHAnsi"/>
          <w:b/>
          <w:sz w:val="32"/>
        </w:rPr>
        <w:t xml:space="preserve">  </w:t>
      </w:r>
      <w:r w:rsidRPr="00846B37">
        <w:rPr>
          <w:rFonts w:asciiTheme="majorHAnsi" w:hAnsiTheme="majorHAnsi"/>
          <w:b/>
          <w:sz w:val="44"/>
        </w:rPr>
        <w:t xml:space="preserve">Canvassing Board                                                            </w:t>
      </w:r>
      <w:r>
        <w:rPr>
          <w:rFonts w:asciiTheme="majorHAnsi" w:hAnsiTheme="majorHAnsi"/>
          <w:b/>
          <w:sz w:val="44"/>
        </w:rPr>
        <w:t>November 2020</w:t>
      </w:r>
    </w:p>
    <w:p w:rsidR="003D5C2E" w:rsidRPr="008E22FD" w:rsidRDefault="008E22FD" w:rsidP="008E22FD">
      <w:pPr>
        <w:tabs>
          <w:tab w:val="left" w:pos="1476"/>
          <w:tab w:val="right" w:pos="10800"/>
        </w:tabs>
        <w:spacing w:line="240" w:lineRule="auto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                                                                                                                       </w:t>
      </w:r>
      <w:r>
        <w:rPr>
          <w:b/>
          <w:sz w:val="32"/>
        </w:rPr>
        <w:t xml:space="preserve"> </w:t>
      </w:r>
      <w:r>
        <w:rPr>
          <w:sz w:val="24"/>
          <w:szCs w:val="28"/>
        </w:rPr>
        <w:t xml:space="preserve">Update </w:t>
      </w:r>
      <w:r w:rsidR="00F35D86">
        <w:rPr>
          <w:sz w:val="24"/>
          <w:szCs w:val="28"/>
        </w:rPr>
        <w:t>10/20</w:t>
      </w:r>
      <w:bookmarkStart w:id="0" w:name="_GoBack"/>
      <w:bookmarkEnd w:id="0"/>
      <w:r w:rsidR="00C97633">
        <w:rPr>
          <w:sz w:val="24"/>
          <w:szCs w:val="28"/>
        </w:rPr>
        <w:t>/</w:t>
      </w:r>
      <w:r w:rsidR="00711AF6">
        <w:rPr>
          <w:sz w:val="24"/>
          <w:szCs w:val="28"/>
        </w:rPr>
        <w:t>2020</w:t>
      </w:r>
    </w:p>
    <w:sectPr w:rsidR="003D5C2E" w:rsidRPr="008E22FD" w:rsidSect="00846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FD"/>
    <w:rsid w:val="00195376"/>
    <w:rsid w:val="001C60AE"/>
    <w:rsid w:val="001E44AB"/>
    <w:rsid w:val="00225EAE"/>
    <w:rsid w:val="003D5C2E"/>
    <w:rsid w:val="00492AF6"/>
    <w:rsid w:val="00562D58"/>
    <w:rsid w:val="00626EE7"/>
    <w:rsid w:val="00692676"/>
    <w:rsid w:val="00711AF6"/>
    <w:rsid w:val="00822C2B"/>
    <w:rsid w:val="00897404"/>
    <w:rsid w:val="008E22FD"/>
    <w:rsid w:val="009855BF"/>
    <w:rsid w:val="00BC7CA9"/>
    <w:rsid w:val="00BE57AD"/>
    <w:rsid w:val="00C6759E"/>
    <w:rsid w:val="00C97633"/>
    <w:rsid w:val="00E25A8B"/>
    <w:rsid w:val="00F35D86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4C2A"/>
  <w15:chartTrackingRefBased/>
  <w15:docId w15:val="{CC2D1C0F-7F19-452C-909A-260382C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Bermudez</dc:creator>
  <cp:keywords/>
  <dc:description/>
  <cp:lastModifiedBy>Silvana Bermudez</cp:lastModifiedBy>
  <cp:revision>19</cp:revision>
  <dcterms:created xsi:type="dcterms:W3CDTF">2020-01-27T16:37:00Z</dcterms:created>
  <dcterms:modified xsi:type="dcterms:W3CDTF">2020-10-20T16:33:00Z</dcterms:modified>
</cp:coreProperties>
</file>